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98" w:rsidRPr="00A43120" w:rsidRDefault="00132858" w:rsidP="002173D8">
      <w:pPr>
        <w:jc w:val="center"/>
        <w:rPr>
          <w:b/>
        </w:rPr>
      </w:pPr>
      <w:r w:rsidRPr="00A43120">
        <w:rPr>
          <w:b/>
        </w:rPr>
        <w:t>Министерство образования Омской области</w:t>
      </w:r>
    </w:p>
    <w:p w:rsidR="00132858" w:rsidRPr="00A43120" w:rsidRDefault="00132858" w:rsidP="002173D8">
      <w:pPr>
        <w:jc w:val="center"/>
        <w:rPr>
          <w:b/>
        </w:rPr>
      </w:pPr>
      <w:r w:rsidRPr="00A43120">
        <w:rPr>
          <w:b/>
        </w:rPr>
        <w:t>Бюджетное образовательное учреждение Омской области</w:t>
      </w:r>
    </w:p>
    <w:p w:rsidR="00132858" w:rsidRPr="00A43120" w:rsidRDefault="00132858" w:rsidP="002173D8">
      <w:pPr>
        <w:jc w:val="center"/>
        <w:rPr>
          <w:b/>
        </w:rPr>
      </w:pPr>
      <w:r w:rsidRPr="00A43120">
        <w:rPr>
          <w:b/>
        </w:rPr>
        <w:t>дополнительного профессионального образования</w:t>
      </w:r>
    </w:p>
    <w:p w:rsidR="00132858" w:rsidRPr="00A43120" w:rsidRDefault="00132858" w:rsidP="002173D8">
      <w:pPr>
        <w:jc w:val="center"/>
        <w:rPr>
          <w:b/>
        </w:rPr>
      </w:pPr>
      <w:r w:rsidRPr="00A43120">
        <w:rPr>
          <w:b/>
        </w:rPr>
        <w:t>«Институт развития образования Омской области»</w:t>
      </w:r>
    </w:p>
    <w:p w:rsidR="00132858" w:rsidRPr="00A43120" w:rsidRDefault="00132858" w:rsidP="002173D8">
      <w:pPr>
        <w:jc w:val="center"/>
        <w:rPr>
          <w:b/>
        </w:rPr>
      </w:pPr>
      <w:r w:rsidRPr="00A43120">
        <w:rPr>
          <w:b/>
        </w:rPr>
        <w:t>Бюджетное общеобразовательное учреждение города Омска</w:t>
      </w:r>
    </w:p>
    <w:p w:rsidR="00132858" w:rsidRPr="00A43120" w:rsidRDefault="00132858" w:rsidP="002173D8">
      <w:pPr>
        <w:jc w:val="center"/>
        <w:rPr>
          <w:b/>
        </w:rPr>
      </w:pPr>
      <w:r w:rsidRPr="00A43120">
        <w:rPr>
          <w:b/>
        </w:rPr>
        <w:t xml:space="preserve">«Гимназия № 123 им. О.И. Охрименко» </w:t>
      </w:r>
    </w:p>
    <w:p w:rsidR="00132858" w:rsidRDefault="00132858" w:rsidP="002173D8">
      <w:pPr>
        <w:jc w:val="center"/>
        <w:rPr>
          <w:b/>
          <w:sz w:val="28"/>
          <w:szCs w:val="28"/>
        </w:rPr>
      </w:pPr>
    </w:p>
    <w:p w:rsidR="00132858" w:rsidRPr="003E79F3" w:rsidRDefault="00132858" w:rsidP="002173D8">
      <w:pPr>
        <w:jc w:val="center"/>
        <w:rPr>
          <w:b/>
          <w:sz w:val="28"/>
          <w:szCs w:val="28"/>
        </w:rPr>
      </w:pPr>
      <w:r w:rsidRPr="003E79F3">
        <w:rPr>
          <w:b/>
          <w:sz w:val="28"/>
          <w:szCs w:val="28"/>
        </w:rPr>
        <w:t>ПРОГРАММА</w:t>
      </w:r>
    </w:p>
    <w:p w:rsidR="006F5F40" w:rsidRPr="003E79F3" w:rsidRDefault="002173D8" w:rsidP="002173D8">
      <w:pPr>
        <w:jc w:val="center"/>
        <w:rPr>
          <w:b/>
          <w:sz w:val="28"/>
          <w:szCs w:val="28"/>
        </w:rPr>
      </w:pPr>
      <w:r w:rsidRPr="003E79F3">
        <w:rPr>
          <w:b/>
          <w:sz w:val="28"/>
          <w:szCs w:val="28"/>
          <w:lang w:val="en-US"/>
        </w:rPr>
        <w:t>XI</w:t>
      </w:r>
      <w:r w:rsidR="006F5F40" w:rsidRPr="003E79F3">
        <w:rPr>
          <w:b/>
          <w:sz w:val="28"/>
          <w:szCs w:val="28"/>
          <w:lang w:val="en-US"/>
        </w:rPr>
        <w:t>V</w:t>
      </w:r>
      <w:r w:rsidR="00132858" w:rsidRPr="003E79F3">
        <w:rPr>
          <w:b/>
          <w:sz w:val="28"/>
          <w:szCs w:val="28"/>
        </w:rPr>
        <w:t xml:space="preserve"> Областного</w:t>
      </w:r>
      <w:r w:rsidRPr="003E79F3">
        <w:rPr>
          <w:b/>
          <w:sz w:val="28"/>
          <w:szCs w:val="28"/>
        </w:rPr>
        <w:t xml:space="preserve"> форум</w:t>
      </w:r>
      <w:r w:rsidR="00132858" w:rsidRPr="003E79F3">
        <w:rPr>
          <w:b/>
          <w:sz w:val="28"/>
          <w:szCs w:val="28"/>
        </w:rPr>
        <w:t>а</w:t>
      </w:r>
      <w:r w:rsidRPr="003E79F3">
        <w:rPr>
          <w:b/>
          <w:sz w:val="28"/>
          <w:szCs w:val="28"/>
        </w:rPr>
        <w:t xml:space="preserve"> педагогов-наставников, </w:t>
      </w:r>
    </w:p>
    <w:p w:rsidR="002173D8" w:rsidRPr="003E79F3" w:rsidRDefault="002173D8" w:rsidP="002173D8">
      <w:pPr>
        <w:jc w:val="center"/>
        <w:rPr>
          <w:b/>
          <w:sz w:val="28"/>
          <w:szCs w:val="28"/>
        </w:rPr>
      </w:pPr>
      <w:proofErr w:type="gramStart"/>
      <w:r w:rsidRPr="003E79F3">
        <w:rPr>
          <w:b/>
          <w:sz w:val="28"/>
          <w:szCs w:val="28"/>
        </w:rPr>
        <w:t>работающих</w:t>
      </w:r>
      <w:proofErr w:type="gramEnd"/>
      <w:r w:rsidRPr="003E79F3">
        <w:rPr>
          <w:b/>
          <w:sz w:val="28"/>
          <w:szCs w:val="28"/>
        </w:rPr>
        <w:t xml:space="preserve"> с одаренными детьми </w:t>
      </w:r>
    </w:p>
    <w:p w:rsidR="002173D8" w:rsidRDefault="002173D8" w:rsidP="00372A56">
      <w:pPr>
        <w:rPr>
          <w:b/>
          <w:sz w:val="28"/>
          <w:szCs w:val="28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3085"/>
        <w:gridCol w:w="7513"/>
      </w:tblGrid>
      <w:tr w:rsidR="00372A56" w:rsidRPr="00372A56" w:rsidTr="006F5C57">
        <w:tc>
          <w:tcPr>
            <w:tcW w:w="3085" w:type="dxa"/>
          </w:tcPr>
          <w:p w:rsidR="00372A56" w:rsidRPr="00372A56" w:rsidRDefault="00372A56" w:rsidP="00372A56">
            <w:pPr>
              <w:rPr>
                <w:b/>
                <w:bCs/>
              </w:rPr>
            </w:pPr>
            <w:r w:rsidRPr="00372A56">
              <w:rPr>
                <w:b/>
                <w:bCs/>
              </w:rPr>
              <w:t>Дата проведения</w:t>
            </w:r>
            <w:r w:rsidRPr="00372A56">
              <w:t>:</w:t>
            </w:r>
          </w:p>
        </w:tc>
        <w:tc>
          <w:tcPr>
            <w:tcW w:w="7513" w:type="dxa"/>
          </w:tcPr>
          <w:p w:rsidR="00372A56" w:rsidRPr="00372A56" w:rsidRDefault="00D6653F" w:rsidP="00D6653F">
            <w:pPr>
              <w:rPr>
                <w:b/>
                <w:bCs/>
              </w:rPr>
            </w:pPr>
            <w:r>
              <w:t>29</w:t>
            </w:r>
            <w:r w:rsidR="00372A56" w:rsidRPr="00372A56">
              <w:t xml:space="preserve"> ноября 202</w:t>
            </w:r>
            <w:r>
              <w:t>4</w:t>
            </w:r>
            <w:r w:rsidR="00372A56" w:rsidRPr="00372A56">
              <w:t xml:space="preserve"> года</w:t>
            </w:r>
          </w:p>
        </w:tc>
      </w:tr>
      <w:tr w:rsidR="00372A56" w:rsidRPr="00372A56" w:rsidTr="006F5C57">
        <w:tc>
          <w:tcPr>
            <w:tcW w:w="3085" w:type="dxa"/>
          </w:tcPr>
          <w:p w:rsidR="00372A56" w:rsidRPr="00372A56" w:rsidRDefault="00372A56" w:rsidP="00372A56">
            <w:pPr>
              <w:rPr>
                <w:b/>
                <w:bCs/>
              </w:rPr>
            </w:pPr>
            <w:r w:rsidRPr="00372A56">
              <w:rPr>
                <w:b/>
                <w:bCs/>
              </w:rPr>
              <w:t>Место проведения</w:t>
            </w:r>
            <w:r w:rsidRPr="00372A56">
              <w:t>:</w:t>
            </w:r>
          </w:p>
        </w:tc>
        <w:tc>
          <w:tcPr>
            <w:tcW w:w="7513" w:type="dxa"/>
          </w:tcPr>
          <w:p w:rsidR="00372A56" w:rsidRPr="00372A56" w:rsidRDefault="00372A56" w:rsidP="00D6653F">
            <w:pPr>
              <w:rPr>
                <w:b/>
                <w:bCs/>
              </w:rPr>
            </w:pPr>
            <w:r w:rsidRPr="00372A56">
              <w:t xml:space="preserve">БОУ г. Омска «Гимназия № </w:t>
            </w:r>
            <w:r w:rsidR="00D6653F">
              <w:t>123 им. О.И. Охрименко</w:t>
            </w:r>
            <w:r w:rsidR="00924DA8">
              <w:t xml:space="preserve">», </w:t>
            </w:r>
            <w:r w:rsidRPr="00372A56">
              <w:t xml:space="preserve">г. Омск, ул. </w:t>
            </w:r>
            <w:r w:rsidR="00D6653F">
              <w:t>20 Партсъезда</w:t>
            </w:r>
            <w:r w:rsidRPr="00372A56">
              <w:t xml:space="preserve">, </w:t>
            </w:r>
            <w:r w:rsidR="00D6653F">
              <w:t>48</w:t>
            </w:r>
          </w:p>
        </w:tc>
      </w:tr>
      <w:tr w:rsidR="00372A56" w:rsidRPr="00372A56" w:rsidTr="006F5C57">
        <w:tc>
          <w:tcPr>
            <w:tcW w:w="3085" w:type="dxa"/>
          </w:tcPr>
          <w:p w:rsidR="00372A56" w:rsidRPr="00372A56" w:rsidRDefault="00372A56" w:rsidP="00372A56">
            <w:pPr>
              <w:rPr>
                <w:b/>
                <w:bCs/>
              </w:rPr>
            </w:pPr>
            <w:r w:rsidRPr="00372A56">
              <w:rPr>
                <w:b/>
                <w:bCs/>
              </w:rPr>
              <w:t>Время проведения:</w:t>
            </w:r>
          </w:p>
        </w:tc>
        <w:tc>
          <w:tcPr>
            <w:tcW w:w="7513" w:type="dxa"/>
          </w:tcPr>
          <w:p w:rsidR="00372A56" w:rsidRPr="00372A56" w:rsidRDefault="00372A56" w:rsidP="00372A56">
            <w:pPr>
              <w:rPr>
                <w:b/>
                <w:bCs/>
              </w:rPr>
            </w:pPr>
            <w:r w:rsidRPr="00372A56">
              <w:rPr>
                <w:bCs/>
              </w:rPr>
              <w:t>10.00</w:t>
            </w:r>
            <w:r w:rsidR="00FD2AA9">
              <w:rPr>
                <w:bCs/>
              </w:rPr>
              <w:t xml:space="preserve"> </w:t>
            </w:r>
            <w:r w:rsidR="00C11EFC" w:rsidRPr="00C11EFC">
              <w:rPr>
                <w:bCs/>
              </w:rPr>
              <w:t xml:space="preserve">– </w:t>
            </w:r>
            <w:r w:rsidRPr="00372A56">
              <w:rPr>
                <w:bCs/>
              </w:rPr>
              <w:t>14.00</w:t>
            </w:r>
          </w:p>
        </w:tc>
      </w:tr>
      <w:tr w:rsidR="00372A56" w:rsidRPr="00777DE3" w:rsidTr="006F5C57">
        <w:tc>
          <w:tcPr>
            <w:tcW w:w="3085" w:type="dxa"/>
          </w:tcPr>
          <w:p w:rsidR="00372A56" w:rsidRPr="00777DE3" w:rsidRDefault="00372A56" w:rsidP="00372A56">
            <w:pPr>
              <w:rPr>
                <w:b/>
                <w:bCs/>
              </w:rPr>
            </w:pPr>
            <w:r w:rsidRPr="00777DE3">
              <w:rPr>
                <w:b/>
              </w:rPr>
              <w:t>Категория участников:</w:t>
            </w:r>
          </w:p>
        </w:tc>
        <w:tc>
          <w:tcPr>
            <w:tcW w:w="7513" w:type="dxa"/>
          </w:tcPr>
          <w:p w:rsidR="00981862" w:rsidRPr="00777DE3" w:rsidRDefault="00777DE3" w:rsidP="00777DE3">
            <w:pPr>
              <w:jc w:val="both"/>
            </w:pPr>
            <w:r w:rsidRPr="00777DE3">
              <w:t>–</w:t>
            </w:r>
            <w:r>
              <w:t xml:space="preserve"> </w:t>
            </w:r>
            <w:r w:rsidR="00981862" w:rsidRPr="00777DE3">
              <w:t>учителя, подготовившие победителей и призёров регионального и заключительного этапов всероссийской олимпиады школьников, заключительных этапов олимпиады им. Л. Эйлер</w:t>
            </w:r>
            <w:r>
              <w:t>а, олимпиады им. Дж. Максвелла;</w:t>
            </w:r>
          </w:p>
          <w:p w:rsidR="00981862" w:rsidRPr="00777DE3" w:rsidRDefault="00981862" w:rsidP="00777DE3">
            <w:pPr>
              <w:jc w:val="both"/>
            </w:pPr>
            <w:r w:rsidRPr="00777DE3">
              <w:t xml:space="preserve">– руководители образовательных организаций, вошедшие в </w:t>
            </w:r>
            <w:proofErr w:type="gramStart"/>
            <w:r w:rsidRPr="00777DE3">
              <w:t>ТОП-образовательных</w:t>
            </w:r>
            <w:proofErr w:type="gramEnd"/>
            <w:r w:rsidRPr="00777DE3">
              <w:t xml:space="preserve"> организаций по итогам </w:t>
            </w:r>
            <w:proofErr w:type="spellStart"/>
            <w:r w:rsidRPr="00777DE3">
              <w:t>ВсОШ</w:t>
            </w:r>
            <w:proofErr w:type="spellEnd"/>
            <w:r w:rsidRPr="00777DE3">
              <w:t xml:space="preserve"> 2023/2024 учебного года;</w:t>
            </w:r>
          </w:p>
          <w:p w:rsidR="00981862" w:rsidRPr="00777DE3" w:rsidRDefault="00981862" w:rsidP="00777DE3">
            <w:pPr>
              <w:jc w:val="both"/>
            </w:pPr>
            <w:r w:rsidRPr="00777DE3">
              <w:t xml:space="preserve">– педагоги, занимающиеся олимпиадной подготовкой </w:t>
            </w:r>
            <w:proofErr w:type="gramStart"/>
            <w:r w:rsidRPr="00777DE3">
              <w:t>обучающихся</w:t>
            </w:r>
            <w:proofErr w:type="gramEnd"/>
            <w:r w:rsidRPr="00777DE3">
              <w:t xml:space="preserve">; </w:t>
            </w:r>
          </w:p>
          <w:p w:rsidR="00981862" w:rsidRPr="00777DE3" w:rsidRDefault="00981862" w:rsidP="00777DE3">
            <w:pPr>
              <w:jc w:val="both"/>
            </w:pPr>
            <w:r w:rsidRPr="00777DE3">
              <w:t xml:space="preserve">– муниципальных координаторов </w:t>
            </w:r>
            <w:proofErr w:type="spellStart"/>
            <w:r w:rsidRPr="00777DE3">
              <w:t>ВсОШ</w:t>
            </w:r>
            <w:proofErr w:type="spellEnd"/>
            <w:r w:rsidRPr="00777DE3">
              <w:t>;</w:t>
            </w:r>
          </w:p>
          <w:p w:rsidR="00372A56" w:rsidRPr="00777DE3" w:rsidRDefault="00981862" w:rsidP="00981862">
            <w:pPr>
              <w:pStyle w:val="a4"/>
              <w:ind w:left="0"/>
              <w:jc w:val="both"/>
            </w:pPr>
            <w:r w:rsidRPr="00777DE3">
              <w:t>– представители «Регионального центра выявления, поддержки и развития способностей и талантов у детей и молодежи «Сириус 55»</w:t>
            </w:r>
          </w:p>
        </w:tc>
      </w:tr>
      <w:tr w:rsidR="00372A56" w:rsidRPr="00372A56" w:rsidTr="006F5C57">
        <w:tc>
          <w:tcPr>
            <w:tcW w:w="3085" w:type="dxa"/>
          </w:tcPr>
          <w:p w:rsidR="00372A56" w:rsidRPr="00777DE3" w:rsidRDefault="00372A56" w:rsidP="00372A56">
            <w:pPr>
              <w:rPr>
                <w:b/>
                <w:bCs/>
              </w:rPr>
            </w:pPr>
            <w:r w:rsidRPr="00777DE3">
              <w:rPr>
                <w:b/>
                <w:bCs/>
              </w:rPr>
              <w:t>Количество участников:</w:t>
            </w:r>
          </w:p>
        </w:tc>
        <w:tc>
          <w:tcPr>
            <w:tcW w:w="7513" w:type="dxa"/>
          </w:tcPr>
          <w:p w:rsidR="00372A56" w:rsidRPr="00372A56" w:rsidRDefault="00981862" w:rsidP="00372A56">
            <w:pPr>
              <w:rPr>
                <w:bCs/>
              </w:rPr>
            </w:pPr>
            <w:r w:rsidRPr="00777DE3">
              <w:rPr>
                <w:bCs/>
              </w:rPr>
              <w:t>109</w:t>
            </w:r>
            <w:r w:rsidR="00C107D2" w:rsidRPr="00777DE3">
              <w:rPr>
                <w:bCs/>
              </w:rPr>
              <w:t xml:space="preserve"> </w:t>
            </w:r>
            <w:r w:rsidR="00757281" w:rsidRPr="00777DE3">
              <w:rPr>
                <w:bCs/>
              </w:rPr>
              <w:t>участников из всех муниципальных образований Омской области</w:t>
            </w:r>
          </w:p>
        </w:tc>
      </w:tr>
    </w:tbl>
    <w:p w:rsidR="006F5C57" w:rsidRDefault="006F5C57" w:rsidP="00372A56">
      <w:r>
        <w:tab/>
      </w:r>
    </w:p>
    <w:p w:rsidR="00372A56" w:rsidRDefault="00372A56" w:rsidP="00372A56"/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5954"/>
        <w:gridCol w:w="2693"/>
      </w:tblGrid>
      <w:tr w:rsidR="006F5C57" w:rsidRPr="006F5C57" w:rsidTr="006F5C57">
        <w:tc>
          <w:tcPr>
            <w:tcW w:w="1985" w:type="dxa"/>
          </w:tcPr>
          <w:p w:rsidR="006F5C57" w:rsidRDefault="006F5C57" w:rsidP="00372A56">
            <w:pPr>
              <w:jc w:val="center"/>
              <w:rPr>
                <w:b/>
              </w:rPr>
            </w:pPr>
            <w:r w:rsidRPr="006F5C57">
              <w:rPr>
                <w:b/>
              </w:rPr>
              <w:t>Время</w:t>
            </w:r>
          </w:p>
          <w:p w:rsidR="001944CC" w:rsidRPr="006F5C57" w:rsidRDefault="001944CC" w:rsidP="00372A56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5954" w:type="dxa"/>
          </w:tcPr>
          <w:p w:rsidR="006F5C57" w:rsidRPr="006F5C57" w:rsidRDefault="006F5C57" w:rsidP="00372A56">
            <w:pPr>
              <w:jc w:val="center"/>
              <w:rPr>
                <w:b/>
              </w:rPr>
            </w:pPr>
            <w:r w:rsidRPr="006F5C57">
              <w:rPr>
                <w:b/>
              </w:rPr>
              <w:t>Этапы Форума</w:t>
            </w:r>
          </w:p>
        </w:tc>
        <w:tc>
          <w:tcPr>
            <w:tcW w:w="2693" w:type="dxa"/>
          </w:tcPr>
          <w:p w:rsidR="006F5C57" w:rsidRDefault="006F5C57" w:rsidP="00372A56">
            <w:pPr>
              <w:jc w:val="center"/>
              <w:rPr>
                <w:b/>
              </w:rPr>
            </w:pPr>
            <w:r w:rsidRPr="006F5C57">
              <w:rPr>
                <w:b/>
              </w:rPr>
              <w:t>Место проведения</w:t>
            </w:r>
            <w:r w:rsidR="00C11EFC">
              <w:rPr>
                <w:b/>
              </w:rPr>
              <w:t>,</w:t>
            </w:r>
          </w:p>
          <w:p w:rsidR="00C11EFC" w:rsidRPr="006F5C57" w:rsidRDefault="00CB38E7" w:rsidP="00372A56">
            <w:pPr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</w:p>
        </w:tc>
      </w:tr>
      <w:tr w:rsidR="006F5C57" w:rsidRPr="006F5C57" w:rsidTr="006F5C57">
        <w:tc>
          <w:tcPr>
            <w:tcW w:w="1985" w:type="dxa"/>
          </w:tcPr>
          <w:p w:rsidR="006F5C57" w:rsidRPr="006F5C57" w:rsidRDefault="006F5C57" w:rsidP="006F5C57">
            <w:pPr>
              <w:spacing w:after="240"/>
            </w:pPr>
            <w:r w:rsidRPr="006F5C57">
              <w:t>09.00 – 10.00</w:t>
            </w:r>
          </w:p>
        </w:tc>
        <w:tc>
          <w:tcPr>
            <w:tcW w:w="5954" w:type="dxa"/>
          </w:tcPr>
          <w:p w:rsidR="006F5C57" w:rsidRPr="006F5C57" w:rsidRDefault="006F5C57" w:rsidP="006F5C57">
            <w:r w:rsidRPr="006F5C57">
              <w:t xml:space="preserve">Регистрация участников Форума. </w:t>
            </w:r>
          </w:p>
          <w:p w:rsidR="006F5C57" w:rsidRPr="006F5C57" w:rsidRDefault="006F5C57" w:rsidP="006F5C57">
            <w:r w:rsidRPr="006F5C57">
              <w:t>Завтрак</w:t>
            </w:r>
            <w:r w:rsidR="007C0893">
              <w:t>.</w:t>
            </w:r>
          </w:p>
        </w:tc>
        <w:tc>
          <w:tcPr>
            <w:tcW w:w="2693" w:type="dxa"/>
          </w:tcPr>
          <w:p w:rsidR="006F5C57" w:rsidRPr="006F5C57" w:rsidRDefault="006F5C57" w:rsidP="006F5C57">
            <w:r w:rsidRPr="006F5C57">
              <w:t>Холл на первом этаже.</w:t>
            </w:r>
          </w:p>
          <w:p w:rsidR="006F5C57" w:rsidRPr="006F5C57" w:rsidRDefault="00EB5E8B" w:rsidP="007C0893">
            <w:r>
              <w:t xml:space="preserve">Кабинет </w:t>
            </w:r>
            <w:r w:rsidR="007C0893">
              <w:t xml:space="preserve">№ </w:t>
            </w:r>
            <w:r w:rsidR="00D6653F">
              <w:t>3</w:t>
            </w:r>
            <w:r w:rsidR="000C1DBE">
              <w:t>8</w:t>
            </w:r>
          </w:p>
        </w:tc>
      </w:tr>
      <w:tr w:rsidR="006F5C57" w:rsidRPr="006F5C57" w:rsidTr="006F5C57">
        <w:tc>
          <w:tcPr>
            <w:tcW w:w="1985" w:type="dxa"/>
          </w:tcPr>
          <w:p w:rsidR="006F5C57" w:rsidRPr="006F5C57" w:rsidRDefault="006F5C57" w:rsidP="006F5C57">
            <w:pPr>
              <w:spacing w:after="240"/>
            </w:pPr>
            <w:r w:rsidRPr="006F5C57">
              <w:t>10.00 – 10.30</w:t>
            </w:r>
          </w:p>
        </w:tc>
        <w:tc>
          <w:tcPr>
            <w:tcW w:w="5954" w:type="dxa"/>
          </w:tcPr>
          <w:p w:rsidR="006F5C57" w:rsidRPr="006F5C57" w:rsidRDefault="008B42F4" w:rsidP="006F5C57">
            <w:pPr>
              <w:spacing w:after="240"/>
            </w:pPr>
            <w:r>
              <w:t xml:space="preserve">Открытие Форума </w:t>
            </w:r>
          </w:p>
        </w:tc>
        <w:tc>
          <w:tcPr>
            <w:tcW w:w="2693" w:type="dxa"/>
          </w:tcPr>
          <w:p w:rsidR="006F5C57" w:rsidRPr="006F5C57" w:rsidRDefault="006F5C57" w:rsidP="006F5C57">
            <w:r w:rsidRPr="006F5C57">
              <w:t>Актовый зал</w:t>
            </w:r>
          </w:p>
        </w:tc>
      </w:tr>
      <w:tr w:rsidR="006F5C57" w:rsidRPr="006F5C57" w:rsidTr="006F5C57">
        <w:tc>
          <w:tcPr>
            <w:tcW w:w="1985" w:type="dxa"/>
          </w:tcPr>
          <w:p w:rsidR="006F5C57" w:rsidRPr="006F5C57" w:rsidRDefault="006F5C57" w:rsidP="006F5C57">
            <w:pPr>
              <w:spacing w:after="240"/>
            </w:pPr>
            <w:r w:rsidRPr="006F5C57">
              <w:t>10.40 – 12.20</w:t>
            </w:r>
          </w:p>
        </w:tc>
        <w:tc>
          <w:tcPr>
            <w:tcW w:w="5954" w:type="dxa"/>
          </w:tcPr>
          <w:p w:rsidR="006506A4" w:rsidRDefault="006F5C57" w:rsidP="006F5C57">
            <w:r w:rsidRPr="006F5C57">
              <w:t xml:space="preserve">Посещение мастер-классов педагогов </w:t>
            </w:r>
          </w:p>
          <w:p w:rsidR="006F5C57" w:rsidRPr="006F5C57" w:rsidRDefault="006F5C57" w:rsidP="006F5C57">
            <w:r w:rsidRPr="006F5C57">
              <w:t>(в соответствии с маршрутными листами)</w:t>
            </w:r>
          </w:p>
        </w:tc>
        <w:tc>
          <w:tcPr>
            <w:tcW w:w="2693" w:type="dxa"/>
          </w:tcPr>
          <w:p w:rsidR="006F5C57" w:rsidRPr="006F5C57" w:rsidRDefault="006F5C57" w:rsidP="006F5C57">
            <w:r w:rsidRPr="006F5C57">
              <w:t xml:space="preserve">Учебные кабинеты </w:t>
            </w:r>
          </w:p>
        </w:tc>
      </w:tr>
      <w:tr w:rsidR="00EB5E8B" w:rsidRPr="006F5C57" w:rsidTr="006F5C57">
        <w:tc>
          <w:tcPr>
            <w:tcW w:w="1985" w:type="dxa"/>
          </w:tcPr>
          <w:p w:rsidR="00EB5E8B" w:rsidRPr="006F5C57" w:rsidRDefault="00EB5E8B" w:rsidP="00EB5E8B">
            <w:pPr>
              <w:spacing w:after="240"/>
            </w:pPr>
            <w:r>
              <w:t>10.40 – 11.10</w:t>
            </w:r>
          </w:p>
        </w:tc>
        <w:tc>
          <w:tcPr>
            <w:tcW w:w="5954" w:type="dxa"/>
          </w:tcPr>
          <w:p w:rsidR="00EB5E8B" w:rsidRPr="006F5C57" w:rsidRDefault="00EB5E8B" w:rsidP="00EB5E8B">
            <w:r w:rsidRPr="00EB5E8B">
              <w:t>Диалоговая площадка для руководителей образовательных организаций «Новые пути, ресурсы, методы и формы работы со способными и талантливыми детьми в образовательном пространстве Омской области»</w:t>
            </w:r>
          </w:p>
        </w:tc>
        <w:tc>
          <w:tcPr>
            <w:tcW w:w="2693" w:type="dxa"/>
          </w:tcPr>
          <w:p w:rsidR="00EB5E8B" w:rsidRPr="006F5C57" w:rsidRDefault="00EB5E8B" w:rsidP="006F5C57">
            <w:r>
              <w:t>Кабинет № 24</w:t>
            </w:r>
          </w:p>
        </w:tc>
      </w:tr>
      <w:tr w:rsidR="006F5C57" w:rsidRPr="006F5C57" w:rsidTr="006F5C57">
        <w:tc>
          <w:tcPr>
            <w:tcW w:w="1985" w:type="dxa"/>
          </w:tcPr>
          <w:p w:rsidR="006F5C57" w:rsidRPr="006F5C57" w:rsidRDefault="006F5C57" w:rsidP="006F5C57">
            <w:pPr>
              <w:spacing w:after="240"/>
            </w:pPr>
            <w:r w:rsidRPr="006F5C57">
              <w:t>12.2</w:t>
            </w:r>
            <w:r w:rsidRPr="006F5C57">
              <w:rPr>
                <w:lang w:val="en-US"/>
              </w:rPr>
              <w:t>0</w:t>
            </w:r>
            <w:r w:rsidRPr="006F5C57">
              <w:t xml:space="preserve"> – 13.00</w:t>
            </w:r>
          </w:p>
        </w:tc>
        <w:tc>
          <w:tcPr>
            <w:tcW w:w="5954" w:type="dxa"/>
          </w:tcPr>
          <w:p w:rsidR="006F5C57" w:rsidRPr="006F5C57" w:rsidRDefault="006F5C57" w:rsidP="006F5C57">
            <w:r w:rsidRPr="006F5C57">
              <w:t>Обед</w:t>
            </w:r>
          </w:p>
        </w:tc>
        <w:tc>
          <w:tcPr>
            <w:tcW w:w="2693" w:type="dxa"/>
          </w:tcPr>
          <w:p w:rsidR="006F5C57" w:rsidRPr="006F5C57" w:rsidRDefault="00EB5E8B" w:rsidP="00EB5E8B">
            <w:r>
              <w:t>К</w:t>
            </w:r>
            <w:r w:rsidR="00FA7F39">
              <w:t>аб</w:t>
            </w:r>
            <w:r>
              <w:t xml:space="preserve">инет </w:t>
            </w:r>
            <w:r w:rsidR="007C0893">
              <w:t xml:space="preserve">№ </w:t>
            </w:r>
            <w:r w:rsidR="00D6653F">
              <w:t>3</w:t>
            </w:r>
            <w:r w:rsidR="000C1DBE">
              <w:t>8</w:t>
            </w:r>
          </w:p>
        </w:tc>
      </w:tr>
      <w:tr w:rsidR="006F5C57" w:rsidRPr="006F5C57" w:rsidTr="006F5C57">
        <w:tc>
          <w:tcPr>
            <w:tcW w:w="1985" w:type="dxa"/>
          </w:tcPr>
          <w:p w:rsidR="006F5C57" w:rsidRPr="006F5C57" w:rsidRDefault="006F5C57" w:rsidP="006F5C57">
            <w:pPr>
              <w:spacing w:after="240"/>
            </w:pPr>
            <w:r w:rsidRPr="006F5C57">
              <w:t>13.00 – 14.00</w:t>
            </w:r>
          </w:p>
        </w:tc>
        <w:tc>
          <w:tcPr>
            <w:tcW w:w="5954" w:type="dxa"/>
          </w:tcPr>
          <w:p w:rsidR="006F5C57" w:rsidRPr="006F5C57" w:rsidRDefault="006506A4" w:rsidP="006F5C57">
            <w:r>
              <w:t>Церемония награждения ТОП</w:t>
            </w:r>
            <w:r w:rsidR="00B707DD">
              <w:t xml:space="preserve"> </w:t>
            </w:r>
            <w:r w:rsidR="00CC4F63" w:rsidRPr="00CC4F63">
              <w:t>–</w:t>
            </w:r>
            <w:r w:rsidR="00CC4F63">
              <w:t xml:space="preserve"> педагогов-</w:t>
            </w:r>
            <w:r w:rsidR="006F5C57" w:rsidRPr="006F5C57">
              <w:t xml:space="preserve">наставников, </w:t>
            </w:r>
            <w:r w:rsidR="00CC4F63">
              <w:t xml:space="preserve">ТОП </w:t>
            </w:r>
            <w:r w:rsidR="00CC4F63" w:rsidRPr="00CC4F63">
              <w:t>–</w:t>
            </w:r>
            <w:r w:rsidR="00B707DD">
              <w:t xml:space="preserve"> </w:t>
            </w:r>
            <w:r w:rsidR="006F5C57" w:rsidRPr="006F5C57">
              <w:t>образовательных организаций</w:t>
            </w:r>
            <w:r>
              <w:t>.</w:t>
            </w:r>
          </w:p>
          <w:p w:rsidR="006F5C57" w:rsidRPr="006F5C57" w:rsidRDefault="006F5C57" w:rsidP="006F5C57">
            <w:r w:rsidRPr="006F5C57">
              <w:t>Закрытие Форума</w:t>
            </w:r>
            <w:r w:rsidR="006506A4">
              <w:t>.</w:t>
            </w:r>
          </w:p>
        </w:tc>
        <w:tc>
          <w:tcPr>
            <w:tcW w:w="2693" w:type="dxa"/>
          </w:tcPr>
          <w:p w:rsidR="006F5C57" w:rsidRPr="006F5C57" w:rsidRDefault="006F5C57" w:rsidP="006F5C57">
            <w:r w:rsidRPr="006F5C57">
              <w:t>Актовый зал</w:t>
            </w:r>
          </w:p>
        </w:tc>
      </w:tr>
      <w:tr w:rsidR="006F5C57" w:rsidRPr="006F5C57" w:rsidTr="006F5C57">
        <w:tc>
          <w:tcPr>
            <w:tcW w:w="1985" w:type="dxa"/>
          </w:tcPr>
          <w:p w:rsidR="006F5C57" w:rsidRPr="006F5C57" w:rsidRDefault="006F5C57" w:rsidP="006F5C57">
            <w:pPr>
              <w:spacing w:after="240"/>
            </w:pPr>
            <w:r w:rsidRPr="006F5C57">
              <w:t>с 14.0</w:t>
            </w:r>
            <w:r w:rsidRPr="006506A4">
              <w:t>0</w:t>
            </w:r>
          </w:p>
        </w:tc>
        <w:tc>
          <w:tcPr>
            <w:tcW w:w="5954" w:type="dxa"/>
          </w:tcPr>
          <w:p w:rsidR="006F5C57" w:rsidRPr="006F5C57" w:rsidRDefault="006F5C57" w:rsidP="006F5C57">
            <w:pPr>
              <w:spacing w:after="240"/>
            </w:pPr>
            <w:r w:rsidRPr="006F5C57">
              <w:t>Отъезд участников Форума</w:t>
            </w:r>
          </w:p>
        </w:tc>
        <w:tc>
          <w:tcPr>
            <w:tcW w:w="2693" w:type="dxa"/>
          </w:tcPr>
          <w:p w:rsidR="006F5C57" w:rsidRPr="006F5C57" w:rsidRDefault="006F5C57" w:rsidP="006F5C57">
            <w:r w:rsidRPr="006F5C57">
              <w:t>Холл на первом этаже</w:t>
            </w:r>
          </w:p>
        </w:tc>
      </w:tr>
    </w:tbl>
    <w:p w:rsidR="00FD2AA9" w:rsidRDefault="00FD2AA9" w:rsidP="00372A56">
      <w:pPr>
        <w:rPr>
          <w:b/>
        </w:rPr>
      </w:pPr>
    </w:p>
    <w:p w:rsidR="00FD2AA9" w:rsidRDefault="00FD2AA9" w:rsidP="00372A56">
      <w:pPr>
        <w:rPr>
          <w:b/>
        </w:rPr>
      </w:pPr>
      <w:bookmarkStart w:id="0" w:name="_GoBack"/>
      <w:bookmarkEnd w:id="0"/>
    </w:p>
    <w:sectPr w:rsidR="00FD2AA9" w:rsidSect="006F5C5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4346"/>
    <w:multiLevelType w:val="hybridMultilevel"/>
    <w:tmpl w:val="0C184B02"/>
    <w:lvl w:ilvl="0" w:tplc="BBFEB1A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B507670"/>
    <w:multiLevelType w:val="hybridMultilevel"/>
    <w:tmpl w:val="912E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C5698"/>
    <w:multiLevelType w:val="hybridMultilevel"/>
    <w:tmpl w:val="BF7A5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74"/>
    <w:rsid w:val="00006FD3"/>
    <w:rsid w:val="00027F10"/>
    <w:rsid w:val="00040DDB"/>
    <w:rsid w:val="00094508"/>
    <w:rsid w:val="000C059D"/>
    <w:rsid w:val="000C11B1"/>
    <w:rsid w:val="000C1DBE"/>
    <w:rsid w:val="000E00BA"/>
    <w:rsid w:val="000F0A65"/>
    <w:rsid w:val="0011263C"/>
    <w:rsid w:val="00132858"/>
    <w:rsid w:val="00160F02"/>
    <w:rsid w:val="00186292"/>
    <w:rsid w:val="001921A9"/>
    <w:rsid w:val="001944CC"/>
    <w:rsid w:val="001B6A5E"/>
    <w:rsid w:val="001E3268"/>
    <w:rsid w:val="001F1154"/>
    <w:rsid w:val="001F1791"/>
    <w:rsid w:val="0020062E"/>
    <w:rsid w:val="00201446"/>
    <w:rsid w:val="002173D8"/>
    <w:rsid w:val="00232815"/>
    <w:rsid w:val="00265193"/>
    <w:rsid w:val="00272591"/>
    <w:rsid w:val="00273D98"/>
    <w:rsid w:val="00286576"/>
    <w:rsid w:val="002A45A8"/>
    <w:rsid w:val="00334E82"/>
    <w:rsid w:val="00344A8C"/>
    <w:rsid w:val="00346871"/>
    <w:rsid w:val="00355844"/>
    <w:rsid w:val="00372A56"/>
    <w:rsid w:val="003C5320"/>
    <w:rsid w:val="003D2269"/>
    <w:rsid w:val="003E03EA"/>
    <w:rsid w:val="003E79F3"/>
    <w:rsid w:val="003F242F"/>
    <w:rsid w:val="004116F6"/>
    <w:rsid w:val="00417E6E"/>
    <w:rsid w:val="004441EA"/>
    <w:rsid w:val="00464AD8"/>
    <w:rsid w:val="0048312D"/>
    <w:rsid w:val="0048625C"/>
    <w:rsid w:val="004A5C46"/>
    <w:rsid w:val="004D12F3"/>
    <w:rsid w:val="005044A0"/>
    <w:rsid w:val="005334CC"/>
    <w:rsid w:val="005538B1"/>
    <w:rsid w:val="00570B89"/>
    <w:rsid w:val="005A736E"/>
    <w:rsid w:val="005B0A22"/>
    <w:rsid w:val="005B2579"/>
    <w:rsid w:val="005B450D"/>
    <w:rsid w:val="005B7028"/>
    <w:rsid w:val="005F357F"/>
    <w:rsid w:val="006415CF"/>
    <w:rsid w:val="00644550"/>
    <w:rsid w:val="006506A4"/>
    <w:rsid w:val="006E0C10"/>
    <w:rsid w:val="006E1433"/>
    <w:rsid w:val="006F5C57"/>
    <w:rsid w:val="006F5F40"/>
    <w:rsid w:val="00701CF4"/>
    <w:rsid w:val="00703DE7"/>
    <w:rsid w:val="0070732B"/>
    <w:rsid w:val="00740722"/>
    <w:rsid w:val="007537DB"/>
    <w:rsid w:val="00757281"/>
    <w:rsid w:val="00766E6C"/>
    <w:rsid w:val="00767401"/>
    <w:rsid w:val="00774DA5"/>
    <w:rsid w:val="00777DE3"/>
    <w:rsid w:val="007A7772"/>
    <w:rsid w:val="007B71C3"/>
    <w:rsid w:val="007C0893"/>
    <w:rsid w:val="007F2B3F"/>
    <w:rsid w:val="00806385"/>
    <w:rsid w:val="00812E06"/>
    <w:rsid w:val="00813456"/>
    <w:rsid w:val="00817C65"/>
    <w:rsid w:val="00827678"/>
    <w:rsid w:val="008656CD"/>
    <w:rsid w:val="00881F8A"/>
    <w:rsid w:val="00893D7A"/>
    <w:rsid w:val="008A5B9E"/>
    <w:rsid w:val="008B42F4"/>
    <w:rsid w:val="008C7893"/>
    <w:rsid w:val="008F2A85"/>
    <w:rsid w:val="00921F71"/>
    <w:rsid w:val="00924DA8"/>
    <w:rsid w:val="00941A00"/>
    <w:rsid w:val="00961016"/>
    <w:rsid w:val="00967993"/>
    <w:rsid w:val="00981862"/>
    <w:rsid w:val="009A1569"/>
    <w:rsid w:val="009E4538"/>
    <w:rsid w:val="00A030EC"/>
    <w:rsid w:val="00A11D59"/>
    <w:rsid w:val="00A34F81"/>
    <w:rsid w:val="00A43120"/>
    <w:rsid w:val="00A73BBA"/>
    <w:rsid w:val="00A84D4D"/>
    <w:rsid w:val="00A90D0E"/>
    <w:rsid w:val="00A95143"/>
    <w:rsid w:val="00AA03B6"/>
    <w:rsid w:val="00AA1BF4"/>
    <w:rsid w:val="00AD2779"/>
    <w:rsid w:val="00AF5B2B"/>
    <w:rsid w:val="00B50430"/>
    <w:rsid w:val="00B657B5"/>
    <w:rsid w:val="00B707DD"/>
    <w:rsid w:val="00B815B6"/>
    <w:rsid w:val="00B815F8"/>
    <w:rsid w:val="00B84827"/>
    <w:rsid w:val="00B960B6"/>
    <w:rsid w:val="00BA1F13"/>
    <w:rsid w:val="00BA78C1"/>
    <w:rsid w:val="00BC054D"/>
    <w:rsid w:val="00BD33B1"/>
    <w:rsid w:val="00BD4764"/>
    <w:rsid w:val="00BF239F"/>
    <w:rsid w:val="00BF356B"/>
    <w:rsid w:val="00C107D2"/>
    <w:rsid w:val="00C11030"/>
    <w:rsid w:val="00C11EFC"/>
    <w:rsid w:val="00C12B89"/>
    <w:rsid w:val="00C2421E"/>
    <w:rsid w:val="00C5358B"/>
    <w:rsid w:val="00C554E6"/>
    <w:rsid w:val="00CB38E7"/>
    <w:rsid w:val="00CC4F63"/>
    <w:rsid w:val="00D069D1"/>
    <w:rsid w:val="00D1198A"/>
    <w:rsid w:val="00D505E3"/>
    <w:rsid w:val="00D537A3"/>
    <w:rsid w:val="00D55F12"/>
    <w:rsid w:val="00D6653F"/>
    <w:rsid w:val="00D67874"/>
    <w:rsid w:val="00D8413A"/>
    <w:rsid w:val="00DC295F"/>
    <w:rsid w:val="00DE5825"/>
    <w:rsid w:val="00DE64F5"/>
    <w:rsid w:val="00DE65E0"/>
    <w:rsid w:val="00E01532"/>
    <w:rsid w:val="00E0638F"/>
    <w:rsid w:val="00E10053"/>
    <w:rsid w:val="00E20064"/>
    <w:rsid w:val="00E42417"/>
    <w:rsid w:val="00E44E48"/>
    <w:rsid w:val="00E470E6"/>
    <w:rsid w:val="00E722BF"/>
    <w:rsid w:val="00EB5E8B"/>
    <w:rsid w:val="00F07037"/>
    <w:rsid w:val="00F120C4"/>
    <w:rsid w:val="00F132FE"/>
    <w:rsid w:val="00F50BAC"/>
    <w:rsid w:val="00F63866"/>
    <w:rsid w:val="00F96DDB"/>
    <w:rsid w:val="00FA7F39"/>
    <w:rsid w:val="00FD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3D8"/>
    <w:pPr>
      <w:spacing w:before="100" w:beforeAutospacing="1" w:after="100" w:afterAutospacing="1"/>
    </w:pPr>
    <w:rPr>
      <w:lang w:bidi="hi-IN"/>
    </w:rPr>
  </w:style>
  <w:style w:type="paragraph" w:styleId="a4">
    <w:name w:val="List Paragraph"/>
    <w:basedOn w:val="a"/>
    <w:uiPriority w:val="34"/>
    <w:qFormat/>
    <w:rsid w:val="002173D8"/>
    <w:pPr>
      <w:ind w:left="720"/>
      <w:contextualSpacing/>
    </w:pPr>
  </w:style>
  <w:style w:type="table" w:styleId="a5">
    <w:name w:val="Table Grid"/>
    <w:basedOn w:val="a1"/>
    <w:uiPriority w:val="59"/>
    <w:rsid w:val="0037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6F5F40"/>
    <w:pPr>
      <w:spacing w:before="100" w:beforeAutospacing="1" w:after="100" w:afterAutospacing="1"/>
    </w:pPr>
  </w:style>
  <w:style w:type="character" w:customStyle="1" w:styleId="c6">
    <w:name w:val="c6"/>
    <w:basedOn w:val="a0"/>
    <w:rsid w:val="006F5F40"/>
  </w:style>
  <w:style w:type="character" w:customStyle="1" w:styleId="c2">
    <w:name w:val="c2"/>
    <w:basedOn w:val="a0"/>
    <w:rsid w:val="006F5F40"/>
  </w:style>
  <w:style w:type="character" w:styleId="a6">
    <w:name w:val="Emphasis"/>
    <w:basedOn w:val="a0"/>
    <w:uiPriority w:val="20"/>
    <w:qFormat/>
    <w:rsid w:val="006E1433"/>
    <w:rPr>
      <w:i/>
      <w:iCs/>
    </w:rPr>
  </w:style>
  <w:style w:type="character" w:customStyle="1" w:styleId="apple-converted-space">
    <w:name w:val="apple-converted-space"/>
    <w:basedOn w:val="a0"/>
    <w:rsid w:val="004D1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3D8"/>
    <w:pPr>
      <w:spacing w:before="100" w:beforeAutospacing="1" w:after="100" w:afterAutospacing="1"/>
    </w:pPr>
    <w:rPr>
      <w:lang w:bidi="hi-IN"/>
    </w:rPr>
  </w:style>
  <w:style w:type="paragraph" w:styleId="a4">
    <w:name w:val="List Paragraph"/>
    <w:basedOn w:val="a"/>
    <w:uiPriority w:val="34"/>
    <w:qFormat/>
    <w:rsid w:val="002173D8"/>
    <w:pPr>
      <w:ind w:left="720"/>
      <w:contextualSpacing/>
    </w:pPr>
  </w:style>
  <w:style w:type="table" w:styleId="a5">
    <w:name w:val="Table Grid"/>
    <w:basedOn w:val="a1"/>
    <w:uiPriority w:val="59"/>
    <w:rsid w:val="0037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6F5F40"/>
    <w:pPr>
      <w:spacing w:before="100" w:beforeAutospacing="1" w:after="100" w:afterAutospacing="1"/>
    </w:pPr>
  </w:style>
  <w:style w:type="character" w:customStyle="1" w:styleId="c6">
    <w:name w:val="c6"/>
    <w:basedOn w:val="a0"/>
    <w:rsid w:val="006F5F40"/>
  </w:style>
  <w:style w:type="character" w:customStyle="1" w:styleId="c2">
    <w:name w:val="c2"/>
    <w:basedOn w:val="a0"/>
    <w:rsid w:val="006F5F40"/>
  </w:style>
  <w:style w:type="character" w:styleId="a6">
    <w:name w:val="Emphasis"/>
    <w:basedOn w:val="a0"/>
    <w:uiPriority w:val="20"/>
    <w:qFormat/>
    <w:rsid w:val="006E1433"/>
    <w:rPr>
      <w:i/>
      <w:iCs/>
    </w:rPr>
  </w:style>
  <w:style w:type="character" w:customStyle="1" w:styleId="apple-converted-space">
    <w:name w:val="apple-converted-space"/>
    <w:basedOn w:val="a0"/>
    <w:rsid w:val="004D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0937E-C65F-4C0F-9B2C-91074D90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2024-11-25T07:58:00Z</cp:lastPrinted>
  <dcterms:created xsi:type="dcterms:W3CDTF">2024-11-27T03:42:00Z</dcterms:created>
  <dcterms:modified xsi:type="dcterms:W3CDTF">2024-11-27T08:12:00Z</dcterms:modified>
</cp:coreProperties>
</file>